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95" w:rsidRDefault="00847695">
      <w:pPr>
        <w:pStyle w:val="Standard"/>
        <w:rPr>
          <w:rFonts w:ascii="Arial" w:hAnsi="Arial" w:cs="Arial"/>
          <w:b/>
          <w:bCs/>
        </w:rPr>
      </w:pPr>
    </w:p>
    <w:tbl>
      <w:tblPr>
        <w:tblW w:w="109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267"/>
        <w:gridCol w:w="5136"/>
      </w:tblGrid>
      <w:tr w:rsidR="0084769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u w:val="single"/>
              </w:rPr>
              <w:t>CAS CONCRET N°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19359D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Classe : 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</w:tbl>
    <w:p w:rsidR="00847695" w:rsidRDefault="00847695">
      <w:pPr>
        <w:pStyle w:val="Standard"/>
        <w:rPr>
          <w:rFonts w:ascii="Arial" w:hAnsi="Arial" w:cs="Arial"/>
          <w:b/>
          <w:bCs/>
        </w:rPr>
      </w:pPr>
    </w:p>
    <w:tbl>
      <w:tblPr>
        <w:tblW w:w="1102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110"/>
        <w:gridCol w:w="1950"/>
      </w:tblGrid>
      <w:tr w:rsidR="00847695">
        <w:trPr>
          <w:trHeight w:val="613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Séquence</w:t>
            </w: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color w:val="FF0000"/>
              </w:rPr>
              <w:t>Secourir une victime qui saigne abondamment</w:t>
            </w:r>
          </w:p>
        </w:tc>
      </w:tr>
      <w:tr w:rsidR="00847695">
        <w:trPr>
          <w:trHeight w:val="276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Geste de secours</w:t>
            </w: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Comprimer la plaie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847695">
        <w:trPr>
          <w:trHeight w:val="276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Arrêter le saignement</w:t>
            </w:r>
          </w:p>
        </w:tc>
      </w:tr>
      <w:tr w:rsidR="00847695">
        <w:trPr>
          <w:trHeight w:val="1182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Scénario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ind w:left="227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menuisier de la menuiserie Sapin est en train de scier une baguette. Un collègue le bouscule. La scie ripe et il se coupe l'avant-bras.</w:t>
            </w:r>
            <w:r w:rsidR="001935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 scie et la baguette sont au sol</w:t>
            </w:r>
          </w:p>
          <w:p w:rsidR="00847695" w:rsidRDefault="00847695" w:rsidP="0019359D">
            <w:pPr>
              <w:pStyle w:val="Standard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47695">
        <w:trPr>
          <w:trHeight w:val="276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Analyse du scénario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FBDF4" wp14:editId="78870B8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56520</wp:posOffset>
                      </wp:positionV>
                      <wp:extent cx="2979360" cy="736559"/>
                      <wp:effectExtent l="0" t="0" r="11490" b="25441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9360" cy="736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7695" w:rsidRDefault="003F2F3B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Evènement dangereux / déclencheur 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232CA" w:rsidRDefault="003F2F3B">
                                  <w:pPr>
                                    <w:pStyle w:val="Framecontents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collègue le bouscule</w:t>
                                  </w:r>
                                  <w:r w:rsidR="00D232C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et le scie dévie </w:t>
                                  </w:r>
                                </w:p>
                                <w:p w:rsidR="00847695" w:rsidRDefault="00D232CA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et touche le bras de la victime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198pt;margin-top:4.45pt;width:234.6pt;height:5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" strokeweight=".06pt">
                      <v:textbox>
                        <w:txbxContent>
                          <w:p w:rsidR="00847695" w:rsidRDefault="003F2F3B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Evènement dangereux / déclencheur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32CA" w:rsidRDefault="003F2F3B">
                            <w:pPr>
                              <w:pStyle w:val="Framecontents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collègue le bouscule</w:t>
                            </w:r>
                            <w:r w:rsidR="00D232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le scie dévie </w:t>
                            </w:r>
                          </w:p>
                          <w:p w:rsidR="00847695" w:rsidRDefault="00D232CA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 touche le bras de la victime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27510" wp14:editId="77E1CF09">
                      <wp:simplePos x="0" y="0"/>
                      <wp:positionH relativeFrom="column">
                        <wp:posOffset>23040</wp:posOffset>
                      </wp:positionH>
                      <wp:positionV relativeFrom="paragraph">
                        <wp:posOffset>56520</wp:posOffset>
                      </wp:positionV>
                      <wp:extent cx="2066400" cy="736559"/>
                      <wp:effectExtent l="0" t="0" r="10050" b="25441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400" cy="7365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7695" w:rsidRDefault="003F2F3B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Situation dangereuse :</w:t>
                                  </w:r>
                                </w:p>
                                <w:p w:rsidR="00847695" w:rsidRPr="0019359D" w:rsidRDefault="003F2F3B">
                                  <w:pPr>
                                    <w:pStyle w:val="Framecontents"/>
                                  </w:pPr>
                                  <w:proofErr w:type="gramStart"/>
                                  <w:r w:rsidRPr="001935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proofErr w:type="gramEnd"/>
                                  <w:r w:rsidRPr="001935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menuisier en train de scier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1.8pt;margin-top:4.45pt;width:162.7pt;height:5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" strokeweight=".06pt">
                      <v:textbox>
                        <w:txbxContent>
                          <w:p w:rsidR="00847695" w:rsidRDefault="003F2F3B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Situation dangereuse :</w:t>
                            </w:r>
                          </w:p>
                          <w:p w:rsidR="00847695" w:rsidRPr="0019359D" w:rsidRDefault="003F2F3B">
                            <w:pPr>
                              <w:pStyle w:val="Framecontents"/>
                            </w:pPr>
                            <w:proofErr w:type="gramStart"/>
                            <w:r w:rsidRPr="00193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1935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menuisier en train de scier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CD07F96" wp14:editId="55BB65F2">
                      <wp:simplePos x="0" y="0"/>
                      <wp:positionH relativeFrom="column">
                        <wp:posOffset>2876400</wp:posOffset>
                      </wp:positionH>
                      <wp:positionV relativeFrom="paragraph">
                        <wp:posOffset>128160</wp:posOffset>
                      </wp:positionV>
                      <wp:extent cx="450000" cy="641160"/>
                      <wp:effectExtent l="38100" t="0" r="26250" b="63690"/>
                      <wp:wrapNone/>
                      <wp:docPr id="3" name="Forme lib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000" cy="6411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txbx>
                              <w:txbxContent>
                                <w:p w:rsidR="00847695" w:rsidRDefault="00847695"/>
                              </w:txbxContent>
                            </wps:txbx>
                            <wps:bodyPr vert="horz" wrap="non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style="position:absolute;margin-left:226.5pt;margin-top:10.1pt;width:35.45pt;height:50.5pt;flip:x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" adj="-11796480,,5400" path="m,l21600,21600e" filled="f" strokeweight="0">
                      <v:stroke endarrow="open" joinstyle="round"/>
                      <v:formulas/>
                      <v:path arrowok="t" o:connecttype="custom" o:connectlocs="225000,0;450000,320580;225000,641160;0,320580" o:connectangles="270,0,90,180" textboxrect="0,0,21600,21600"/>
                      <v:textbox inset="0,0,0,0">
                        <w:txbxContent>
                          <w:p w:rsidR="00847695" w:rsidRDefault="008476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142E78F" wp14:editId="4EBA08FA">
                      <wp:simplePos x="0" y="0"/>
                      <wp:positionH relativeFrom="column">
                        <wp:posOffset>2089080</wp:posOffset>
                      </wp:positionH>
                      <wp:positionV relativeFrom="paragraph">
                        <wp:posOffset>128160</wp:posOffset>
                      </wp:positionV>
                      <wp:extent cx="635400" cy="415080"/>
                      <wp:effectExtent l="0" t="0" r="69450" b="61170"/>
                      <wp:wrapNone/>
                      <wp:docPr id="4" name="Forme lib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400" cy="4150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txbx>
                              <w:txbxContent>
                                <w:p w:rsidR="00847695" w:rsidRDefault="00847695"/>
                              </w:txbxContent>
                            </wps:txbx>
                            <wps:bodyPr vert="horz" wrap="none" lIns="0" tIns="0" rIns="0" bIns="0" anchor="t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style="position:absolute;margin-left:164.5pt;margin-top:10.1pt;width:50.05pt;height:32.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" adj="-11796480,,5400" path="m,l21600,21600e" filled="f" strokeweight="0">
                      <v:stroke endarrow="open" joinstyle="round"/>
                      <v:formulas/>
                      <v:path arrowok="t" o:connecttype="custom" o:connectlocs="317700,0;635400,207540;317700,415080;0,207540" o:connectangles="270,0,90,180" textboxrect="0,0,21600,21600"/>
                      <v:textbox inset="0,0,0,0">
                        <w:txbxContent>
                          <w:p w:rsidR="00847695" w:rsidRDefault="00847695"/>
                        </w:txbxContent>
                      </v:textbox>
                    </v:shape>
                  </w:pict>
                </mc:Fallback>
              </mc:AlternateContent>
            </w:r>
          </w:p>
          <w:p w:rsidR="00847695" w:rsidRDefault="0019359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BD91F4A" wp14:editId="33923020">
                      <wp:simplePos x="0" y="0"/>
                      <wp:positionH relativeFrom="column">
                        <wp:posOffset>275789</wp:posOffset>
                      </wp:positionH>
                      <wp:positionV relativeFrom="paragraph">
                        <wp:posOffset>124289</wp:posOffset>
                      </wp:positionV>
                      <wp:extent cx="4471035" cy="1282890"/>
                      <wp:effectExtent l="0" t="0" r="5715" b="0"/>
                      <wp:wrapNone/>
                      <wp:docPr id="31" name="Grou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1035" cy="1282890"/>
                                <a:chOff x="196" y="111"/>
                                <a:chExt cx="330" cy="1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Oval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129"/>
                                  <a:ext cx="199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Oval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7" y="129"/>
                                  <a:ext cx="199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Text Box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" y="111"/>
                                  <a:ext cx="42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Text Box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2" y="111"/>
                                  <a:ext cx="41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1" o:spid="_x0000_s1026" style="position:absolute;margin-left:21.7pt;margin-top:9.8pt;width:352.05pt;height:101pt;z-index:251660288" coordorigin="196,111" coordsize="330,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val 1" o:spid="_x0000_s1027" type="#_x0000_t75" style="position:absolute;left:196;top:129;width:199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/zHFAAAA2wAAAA8AAABkcnMvZG93bnJldi54bWxEj0FrwkAUhO9C/8PyCr2ZTVOUNmaVIgil&#10;l6KWBm+P7GsSkn2bZleT+utdQfA4zMw3TLYaTStO1LvasoLnKAZBXFhdc6nge7+ZvoJwHllja5kU&#10;/JOD1fJhkmGq7cBbOu18KQKEXYoKKu+7VEpXVGTQRbYjDt6v7Q36IPtS6h6HADetTOJ4Lg3WHBYq&#10;7GhdUdHsjkYB+7/k/JYPG/OZz8xX85NvD3tW6ulxfF+A8DT6e/jW/tAKXhK4fgk/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v8xxQAAANsAAAAPAAAAAAAAAAAAAAAA&#10;AJ8CAABkcnMvZG93bnJldi54bWxQSwUGAAAAAAQABAD3AAAAkQMAAAAA&#10;">
                        <v:imagedata r:id="rId12" o:title=""/>
                        <o:lock v:ext="edit" aspectratio="f"/>
                      </v:shape>
                      <v:shape id="Oval 3" o:spid="_x0000_s1028" type="#_x0000_t75" style="position:absolute;left:327;top:129;width:19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MOlDDAAAA2wAAAA8AAABkcnMvZG93bnJldi54bWxEj1FrwkAQhN8L/odjC77VSxWKTT2lWCqt&#10;VLBa35fcmoTe7YXcRtN/7xUEH4eZ+YaZLXrv1InaWAc28DjKQBEXwdZcGvjZvz9MQUVBtugCk4E/&#10;irCYD+5mmNtw5m867aRUCcIxRwOVSJNrHYuKPMZRaIiTdwytR0myLbVt8Zzg3ulxlj1pjzWnhQob&#10;WlZU/O46b+Cz82673mzR7VdvY5HDpui+no0Z3vevL6CEermFr+0Pa2Aygf8v6Qfo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w6UMMAAADbAAAADwAAAAAAAAAAAAAAAACf&#10;AgAAZHJzL2Rvd25yZXYueG1sUEsFBgAAAAAEAAQA9wAAAI8DAAAAAA==&#10;">
                        <v:imagedata r:id="rId13" o:title=""/>
                        <o:lock v:ext="edit" aspectratio="f"/>
                      </v:shape>
                      <v:shape id="Text Box 4" o:spid="_x0000_s1029" type="#_x0000_t75" style="position:absolute;left:260;top:111;width:4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+v7EAAAA2wAAAA8AAABkcnMvZG93bnJldi54bWxEj0FrwkAUhO8F/8PyBC+lbqwSJLqKSIp6&#10;1Cr0+Mg+N8Hs25BdNfrr3UKhx2FmvmHmy87W4katrxwrGA0TEMSF0xUbBcfvr48pCB+QNdaOScGD&#10;PCwXvbc5ZtrdeU+3QzAiQthnqKAMocmk9EVJFv3QNcTRO7vWYoiyNVK3eI9wW8vPJEmlxYrjQokN&#10;rUsqLoerVfCTj5LT+zTNzX5yzc3uuenSFSs16HerGYhAXfgP/7W3WsF4Ar9f4g+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2+v7EAAAA2wAAAA8AAAAAAAAAAAAAAAAA&#10;nwIAAGRycy9kb3ducmV2LnhtbFBLBQYAAAAABAAEAPcAAACQAwAAAAA=&#10;">
                        <v:imagedata r:id="rId14" o:title=""/>
                        <o:lock v:ext="edit" aspectratio="f"/>
                      </v:shape>
                      <v:shape id="Text Box 5" o:spid="_x0000_s1030" type="#_x0000_t75" style="position:absolute;left:412;top:111;width:4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wc3FAAAA2wAAAA8AAABkcnMvZG93bnJldi54bWxEj0FrwkAUhO9C/8PyCt5004pSUjdSCoJa&#10;PJj20ttr9jUJyb5Nd1eT+utdQfA4zMw3zHI1mFacyPnasoKnaQKCuLC65lLB1+d68gLCB2SNrWVS&#10;8E8eVtnDaImptj0f6JSHUkQI+xQVVCF0qZS+qMign9qOOHq/1hkMUbpSaod9hJtWPifJQhqsOS5U&#10;2NF7RUWTH42C9VDn593P3H0cw3bb9Gfk/fefUuPH4e0VRKAh3MO39kYrmM3h+iX+AJ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YMHNxQAAANsAAAAPAAAAAAAAAAAAAAAA&#10;AJ8CAABkcnMvZG93bnJldi54bWxQSwUGAAAAAAQABAD3AAAAkQMAAAAA&#10;">
                        <v:imagedata r:id="rId15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3F2F3B"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4" behindDoc="1" locked="0" layoutInCell="1" allowOverlap="1" wp14:anchorId="05830C86" wp14:editId="0F842702">
                      <wp:simplePos x="0" y="0"/>
                      <wp:positionH relativeFrom="column">
                        <wp:posOffset>510480</wp:posOffset>
                      </wp:positionH>
                      <wp:positionV relativeFrom="paragraph">
                        <wp:posOffset>65520</wp:posOffset>
                      </wp:positionV>
                      <wp:extent cx="4471200" cy="1202399"/>
                      <wp:effectExtent l="0" t="0" r="5550" b="0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1200" cy="1202399"/>
                                <a:chOff x="0" y="0"/>
                                <a:chExt cx="4471200" cy="12023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Oval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0360"/>
                                  <a:ext cx="2696400" cy="1022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val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4800" y="171360"/>
                                  <a:ext cx="2696400" cy="1013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Text Box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7240" y="0"/>
                                  <a:ext cx="569160" cy="27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Text Box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799" y="0"/>
                                  <a:ext cx="555840" cy="27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40.2pt;margin-top:5.15pt;width:352.05pt;height:94.7pt;z-index:-503316476" coordsize="44712,1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">
                      <v:shape id="Oval 1" o:spid="_x0000_s1027" type="#_x0000_t75" style="position:absolute;top:1803;width:26964;height:10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YJ/BAAAA2gAAAA8AAABkcnMvZG93bnJldi54bWxEj82LwjAUxO+C/0N4gjdNFSzSNS0iCHvw&#10;4Mce9vhIXj+wealNttb/3iws7HGYmd8wu2K0rRio941jBatlAoJYO9NwpeDrdlxsQfiAbLB1TApe&#10;5KHIp5MdZsY9+ULDNVQiQthnqKAOocuk9Lomi37pOuLola63GKLsK2l6fEa4beU6SVJpseG4UGNH&#10;h5r0/fpjFcjHttQJeSu/S38baKPPaXtSaj4b9x8gAo3hP/zX/jQKUvi9Em+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5YJ/BAAAA2gAAAA8AAAAAAAAAAAAAAAAAnwIA&#10;AGRycy9kb3ducmV2LnhtbFBLBQYAAAAABAAEAPcAAACNAwAAAAA=&#10;">
                        <v:imagedata r:id="rId12" o:title=""/>
                        <v:path arrowok="t"/>
                      </v:shape>
                      <v:shape id="Oval 3" o:spid="_x0000_s1028" type="#_x0000_t75" style="position:absolute;left:17748;top:1713;width:26964;height:10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3AeLDAAAA2gAAAA8AAABkcnMvZG93bnJldi54bWxEj0+LwjAUxO/CfofwBG+aKvivGmURlhUv&#10;Yt1Fj4/m2Xa3eSlNrPXbG0HwOMzMb5jlujWlaKh2hWUFw0EEgji1uuBMwc/xqz8D4TyyxtIyKbiT&#10;g/Xqo7PEWNsbH6hJfCYChF2MCnLvq1hKl+Zk0A1sRRy8i60N+iDrTOoabwFuSjmKook0WHBYyLGi&#10;TU7pf3I1CvaH6XU3T/bneVPMuPnF7/vf+KRUr9t+LkB4av07/GpvtYIpPK+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cB4sMAAADaAAAADwAAAAAAAAAAAAAAAACf&#10;AgAAZHJzL2Rvd25yZXYueG1sUEsFBgAAAAAEAAQA9wAAAI8DAAAAAA==&#10;">
                        <v:imagedata r:id="rId13" o:title=""/>
                        <v:path arrowok="t"/>
                      </v:shape>
                      <v:shape id="Text Box 4" o:spid="_x0000_s1029" type="#_x0000_t75" style="position:absolute;left:8672;width:5692;height:2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+ey2/AAAA2gAAAA8AAABkcnMvZG93bnJldi54bWxET02LwjAQvS/4H8IIXhZN9LC41SiiiC54&#10;cFU8j83YFptJSaLWf28OC3t8vO/pvLW1eJAPlWMNw4ECQZw7U3Gh4XRc98cgQkQ2WDsmDS8KMJ91&#10;PqaYGffkX3ocYiFSCIcMNZQxNpmUIS/JYhi4hjhxV+ctxgR9IY3HZwq3tRwp9SUtVpwaSmxoWVJ+&#10;O9ythnZ1O+4Vni+bn8v3rl6h9J/qqnWv2y4mICK18V/8594aDWlrupJugJ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PnstvwAAANoAAAAPAAAAAAAAAAAAAAAAAJ8CAABk&#10;cnMvZG93bnJldi54bWxQSwUGAAAAAAQABAD3AAAAiwMAAAAA&#10;">
                        <v:imagedata r:id="rId14" o:title=""/>
                        <v:path arrowok="t"/>
                      </v:shape>
                      <v:shape id="Text Box 5" o:spid="_x0000_s1030" type="#_x0000_t75" style="position:absolute;left:29267;width:5559;height:2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2i3FAAAA2gAAAA8AAABkcnMvZG93bnJldi54bWxEj09rwkAUxO+C32F5hV6kblJQa5pVpFDR&#10;QymNvfT2yL7mT7NvQ3Y10U/fFQSPw8z8hknXg2nEiTpXWVYQTyMQxLnVFRcKvg/vTy8gnEfW2Fgm&#10;BWdysF6NRykm2vb8RafMFyJA2CWooPS+TaR0eUkG3dS2xMH7tZ1BH2RXSN1hH+Cmkc9RNJcGKw4L&#10;Jbb0VlL+lx2Ngk+nj/Vs30+w/onjpVlsPy77rVKPD8PmFYSnwd/Dt/ZOK1jC9Uq4AX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HtotxQAAANoAAAAPAAAAAAAAAAAAAAAA&#10;AJ8CAABkcnMvZG93bnJldi54bWxQSwUGAAAAAAQABAD3AAAAkQ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2428504</wp:posOffset>
                      </wp:positionH>
                      <wp:positionV relativeFrom="paragraph">
                        <wp:posOffset>129691</wp:posOffset>
                      </wp:positionV>
                      <wp:extent cx="324353" cy="525600"/>
                      <wp:effectExtent l="19050" t="38100" r="38100" b="65405"/>
                      <wp:wrapNone/>
                      <wp:docPr id="10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24353" cy="525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 w="2288" h="1461">
                                    <a:moveTo>
                                      <a:pt x="2288" y="903"/>
                                    </a:moveTo>
                                    <a:lnTo>
                                      <a:pt x="1414" y="903"/>
                                    </a:lnTo>
                                    <a:lnTo>
                                      <a:pt x="1144" y="1461"/>
                                    </a:lnTo>
                                    <a:lnTo>
                                      <a:pt x="874" y="903"/>
                                    </a:lnTo>
                                    <a:lnTo>
                                      <a:pt x="0" y="903"/>
                                    </a:lnTo>
                                    <a:lnTo>
                                      <a:pt x="707" y="558"/>
                                    </a:lnTo>
                                    <a:lnTo>
                                      <a:pt x="437" y="0"/>
                                    </a:lnTo>
                                    <a:lnTo>
                                      <a:pt x="1144" y="345"/>
                                    </a:lnTo>
                                    <a:lnTo>
                                      <a:pt x="1851" y="0"/>
                                    </a:lnTo>
                                    <a:lnTo>
                                      <a:pt x="1581" y="5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47695" w:rsidRDefault="00847695"/>
                              </w:txbxContent>
                            </wps:txbx>
                            <wps:bodyPr vert="horz" wrap="square" lIns="0" tIns="0" rIns="0" bIns="0" anchor="t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utoShape 9" o:spid="_x0000_s1030" style="position:absolute;margin-left:191.2pt;margin-top:10.2pt;width:25.55pt;height:41.4pt;rotation:180;flip:x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coordsize="2288,14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" adj="-11796480,,5400" path="m2288,903r-874,l1144,1461,874,903,,903,707,558,437,r707,345l1851,,1581,558r707,345xe" fillcolor="red" strokeweight="0">
                      <v:stroke joinstyle="miter"/>
                      <v:formulas/>
                      <v:path arrowok="t" o:connecttype="custom" o:connectlocs="162177,0;0,262800;162177,525600;324353,262800" o:connectangles="270,180,90,0" textboxrect="0,0,2288,1461"/>
                      <v:textbox inset="0,0,0,0">
                        <w:txbxContent>
                          <w:p w:rsidR="00847695" w:rsidRDefault="008476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815400</wp:posOffset>
                      </wp:positionH>
                      <wp:positionV relativeFrom="paragraph">
                        <wp:posOffset>128880</wp:posOffset>
                      </wp:positionV>
                      <wp:extent cx="1469880" cy="434519"/>
                      <wp:effectExtent l="0" t="0" r="16020" b="22681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880" cy="434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7695" w:rsidRDefault="003F2F3B">
                                  <w:pPr>
                                    <w:pStyle w:val="Framecontents"/>
                                  </w:pPr>
                                  <w:proofErr w:type="gramStart"/>
                                  <w:r>
                                    <w:t>scie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64.2pt;margin-top:10.15pt;width:115.75pt;height:34.2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" strokeweight=".06pt">
                      <v:textbox>
                        <w:txbxContent>
                          <w:p w:rsidR="00847695" w:rsidRDefault="003F2F3B">
                            <w:pPr>
                              <w:pStyle w:val="Framecontents"/>
                            </w:pPr>
                            <w:proofErr w:type="gramStart"/>
                            <w:r>
                              <w:t>scie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3413880</wp:posOffset>
                      </wp:positionH>
                      <wp:positionV relativeFrom="paragraph">
                        <wp:posOffset>42480</wp:posOffset>
                      </wp:positionV>
                      <wp:extent cx="1295280" cy="349200"/>
                      <wp:effectExtent l="0" t="0" r="19170" b="127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280" cy="34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7695" w:rsidRDefault="003F2F3B">
                                  <w:pPr>
                                    <w:pStyle w:val="Framecontents"/>
                                  </w:pPr>
                                  <w:r>
                                    <w:t>Le menuisier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268.8pt;margin-top:3.35pt;width:102pt;height:27.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" strokeweight=".06pt">
                      <v:textbox>
                        <w:txbxContent>
                          <w:p w:rsidR="00847695" w:rsidRDefault="003F2F3B">
                            <w:pPr>
                              <w:pStyle w:val="Framecontents"/>
                            </w:pPr>
                            <w:r>
                              <w:t>Le menuisier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70560</wp:posOffset>
                  </wp:positionV>
                  <wp:extent cx="362160" cy="347040"/>
                  <wp:effectExtent l="0" t="0" r="0" b="0"/>
                  <wp:wrapNone/>
                  <wp:docPr id="13" name="AutoShap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60" cy="3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278640</wp:posOffset>
                  </wp:positionH>
                  <wp:positionV relativeFrom="paragraph">
                    <wp:posOffset>-3240</wp:posOffset>
                  </wp:positionV>
                  <wp:extent cx="983160" cy="259200"/>
                  <wp:effectExtent l="0" t="0" r="0" b="0"/>
                  <wp:wrapNone/>
                  <wp:docPr id="14" name="Text Box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6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1341000</wp:posOffset>
                      </wp:positionH>
                      <wp:positionV relativeFrom="paragraph">
                        <wp:posOffset>-3240</wp:posOffset>
                      </wp:positionV>
                      <wp:extent cx="2823120" cy="258480"/>
                      <wp:effectExtent l="0" t="0" r="15330" b="2727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312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47695" w:rsidRDefault="003F2F3B">
                                  <w:pPr>
                                    <w:pStyle w:val="Framecontents"/>
                                  </w:pPr>
                                  <w:r>
                                    <w:t>Coupure à l'avant-bras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105.6pt;margin-top:-.25pt;width:222.3pt;height:20.3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" strokeweight=".06pt">
                      <v:textbox>
                        <w:txbxContent>
                          <w:p w:rsidR="00847695" w:rsidRDefault="003F2F3B">
                            <w:pPr>
                              <w:pStyle w:val="Framecontents"/>
                            </w:pPr>
                            <w:r>
                              <w:t>Coupure à l'avant-bras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847695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Matérialisation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table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baguette de bois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linge propre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sacs plastiques</w:t>
            </w:r>
            <w:r w:rsidR="00193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gants </w:t>
            </w: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flaque de sang </w:t>
            </w:r>
          </w:p>
          <w:p w:rsidR="0019359D" w:rsidRDefault="0019359D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plaie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l’accident :   Menuiserie Sapin, zone des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clairions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Auxerre     </w:t>
            </w:r>
          </w:p>
          <w:p w:rsidR="00847695" w:rsidRDefault="00847695">
            <w:pPr>
              <w:pStyle w:val="Standard"/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 téléphone 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  bureau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 DAE :     xxx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victime</w:t>
            </w: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 collègue qui le bouscule</w:t>
            </w: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 témoin</w:t>
            </w: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 SST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695">
        <w:trPr>
          <w:trHeight w:val="671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Consignes</w:t>
            </w:r>
          </w:p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à la victime :                                               </w:t>
            </w:r>
          </w:p>
          <w:p w:rsidR="00847695" w:rsidRDefault="003F2F3B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 viens de te couper, tu tiens ton avant-bras  et tu cries</w:t>
            </w:r>
          </w:p>
          <w:p w:rsidR="00847695" w:rsidRDefault="00847695">
            <w:pPr>
              <w:pStyle w:val="Standar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695">
        <w:trPr>
          <w:trHeight w:val="92"/>
        </w:trPr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9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aux témoins :                           </w:t>
            </w:r>
          </w:p>
          <w:p w:rsidR="00847695" w:rsidRDefault="003F2F3B">
            <w:pPr>
              <w:pStyle w:val="Standard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répondez aux questions du SST, ne prenez aucune initiative et suivez les ordres du SST             </w:t>
            </w:r>
          </w:p>
          <w:p w:rsidR="0019359D" w:rsidRPr="0019359D" w:rsidRDefault="0019359D" w:rsidP="0019359D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celui </w:t>
            </w:r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qui passera l’alerte </w:t>
            </w:r>
            <w:proofErr w:type="gramStart"/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ira</w:t>
            </w:r>
            <w:proofErr w:type="gramEnd"/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près de la porte et regardera la scène,   </w:t>
            </w:r>
          </w:p>
          <w:p w:rsidR="0019359D" w:rsidRPr="0019359D" w:rsidRDefault="0019359D" w:rsidP="001935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                                             il reviendra quand je lui ferai  signe  et dira  </w:t>
            </w:r>
          </w:p>
          <w:p w:rsidR="0019359D" w:rsidRPr="0019359D" w:rsidRDefault="0019359D" w:rsidP="0019359D">
            <w:pPr>
              <w:widowControl/>
              <w:suppressAutoHyphens w:val="0"/>
              <w:autoSpaceDN/>
              <w:ind w:left="2124" w:hanging="2124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                                             que la brûlure  doit être arrosée 10 minutes et </w:t>
            </w:r>
          </w:p>
          <w:p w:rsidR="00847695" w:rsidRDefault="0019359D" w:rsidP="0019359D">
            <w:pPr>
              <w:pStyle w:val="Standard"/>
              <w:ind w:left="2124" w:hanging="21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59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                                             qu’un médecin arrive</w:t>
            </w:r>
            <w:r w:rsidR="003F2F3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847695" w:rsidRDefault="00847695">
            <w:pPr>
              <w:pStyle w:val="Standard"/>
              <w:ind w:left="2124" w:hanging="21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59D" w:rsidRDefault="0019359D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59D" w:rsidRDefault="0019359D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59D" w:rsidRDefault="0019359D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3F2F3B">
      <w:pPr>
        <w:pStyle w:val="Standard"/>
        <w:spacing w:after="200" w:line="276" w:lineRule="auto"/>
        <w:jc w:val="center"/>
      </w:pP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lastRenderedPageBreak/>
        <w:t>EPREUVE 1 : LE CAS CONCRET</w:t>
      </w:r>
    </w:p>
    <w:tbl>
      <w:tblPr>
        <w:tblW w:w="109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796"/>
        <w:gridCol w:w="1809"/>
      </w:tblGrid>
      <w:tr w:rsidR="00847695">
        <w:trPr>
          <w:trHeight w:val="278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Compétences</w:t>
            </w:r>
          </w:p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i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i/>
                <w:sz w:val="24"/>
                <w:szCs w:val="24"/>
                <w:shd w:val="clear" w:color="auto" w:fill="FFFF00"/>
                <w:lang w:eastAsia="en-US"/>
              </w:rPr>
              <w:t>(en jaune : indicateurs obligatoires)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Acquis</w:t>
            </w:r>
          </w:p>
        </w:tc>
      </w:tr>
      <w:tr w:rsidR="00847695">
        <w:trPr>
          <w:trHeight w:val="277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847695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Enonce  les dangers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 :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scie, flaque de sang, sang sur le bras, baguette</w:t>
            </w:r>
          </w:p>
          <w:p w:rsidR="00847695" w:rsidRDefault="00847695">
            <w:pPr>
              <w:pStyle w:val="Standard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847695">
        <w:trPr>
          <w:trHeight w:val="622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- Désigne les personnes exposées aux dangers :</w:t>
            </w:r>
          </w:p>
          <w:p w:rsidR="00847695" w:rsidRDefault="003F2F3B">
            <w:pPr>
              <w:pStyle w:val="Standard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la victime, les témoins, le SST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847695">
        <w:trPr>
          <w:trHeight w:val="705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 Assure ou fait assurer la protection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</w:tr>
      <w:tr w:rsidR="00847695">
        <w:trPr>
          <w:trHeight w:val="363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Ramasse la scie et la baguette et les pose en sécurité à l'écart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353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Isole la tâche de sang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352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Se protège les mains avec </w:t>
            </w:r>
            <w:r w:rsidR="0019359D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les sacs plastiques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535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 Examine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</w:tr>
      <w:tr w:rsidR="0019359D" w:rsidTr="0019359D">
        <w:trPr>
          <w:trHeight w:val="334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Default="0019359D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Default="0019359D">
            <w:pPr>
              <w:pStyle w:val="Standard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La plaie, vérifie qu'il n'y a pas de corps étranger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Default="0019359D"/>
        </w:tc>
      </w:tr>
      <w:tr w:rsidR="00847695">
        <w:trPr>
          <w:trHeight w:val="255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- Enonce les actions qu’il va réaliser  pour porter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secours  </w:t>
            </w: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(pas obligatoire)</w:t>
            </w:r>
          </w:p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comprimer la plaie et allonger la victime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501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-Choisit la bonne action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</w:tr>
      <w:tr w:rsidR="00847695">
        <w:trPr>
          <w:trHeight w:val="498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Place un linge propre sur la plaie puis la comprime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498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>Aide la victime à s'allonger complètement en maintenant la compression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498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-Transmet le message d’alerte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tbl>
            <w:tblPr>
              <w:tblW w:w="8930" w:type="dxa"/>
              <w:tblInd w:w="2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847695">
                  <w:pPr>
                    <w:pStyle w:val="Standard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Envoyer le témoin de le plus apte faire l’alerte</w:t>
                  </w:r>
                </w:p>
              </w:tc>
            </w:tr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 vas au bureau</w:t>
                  </w:r>
                </w:p>
              </w:tc>
            </w:tr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fais le </w:t>
                  </w:r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numéro 15</w:t>
                  </w:r>
                </w:p>
              </w:tc>
            </w:tr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Tu donnes ton nom et ton numéro d’appel</w:t>
                  </w:r>
                </w:p>
              </w:tc>
            </w:tr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19359D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Tu dis qu’</w:t>
                  </w:r>
                  <w:r w:rsidR="003F2F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à la menuiserie Sapin, zone des </w:t>
                  </w:r>
                  <w:proofErr w:type="spellStart"/>
                  <w:r w:rsidR="003F2F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Clairions</w:t>
                  </w:r>
                  <w:proofErr w:type="spellEnd"/>
                  <w:r w:rsidR="003F2F3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à Auxerre</w:t>
                  </w:r>
                  <w:r w:rsidR="003F2F3B">
                    <w:rPr>
                      <w:rFonts w:ascii="Arial" w:hAnsi="Arial" w:cs="Arial"/>
                      <w:bCs/>
                    </w:rPr>
                    <w:t xml:space="preserve">    </w:t>
                  </w:r>
                </w:p>
              </w:tc>
            </w:tr>
            <w:tr w:rsidR="00847695"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Un salarié s’est coupé l'avant-bras avec une scie.</w:t>
                  </w:r>
                </w:p>
              </w:tc>
            </w:tr>
            <w:tr w:rsidR="00847695">
              <w:trPr>
                <w:trHeight w:val="361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Il saigne abondamment.</w:t>
                  </w:r>
                </w:p>
              </w:tc>
            </w:tr>
            <w:tr w:rsidR="00847695">
              <w:trPr>
                <w:trHeight w:val="282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Je lui fais une compression manuelle.</w:t>
                  </w:r>
                </w:p>
              </w:tc>
            </w:tr>
            <w:tr w:rsidR="00847695">
              <w:trPr>
                <w:trHeight w:val="257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répondras aux questions</w:t>
                  </w:r>
                </w:p>
              </w:tc>
            </w:tr>
            <w:tr w:rsidR="00847695">
              <w:trPr>
                <w:trHeight w:val="276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</w:t>
                  </w:r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raccrocheras quand on te le dira</w:t>
                  </w:r>
                </w:p>
              </w:tc>
            </w:tr>
            <w:tr w:rsidR="00847695">
              <w:trPr>
                <w:trHeight w:val="276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reviendras me rendre compte</w:t>
                  </w:r>
                </w:p>
              </w:tc>
            </w:tr>
            <w:tr w:rsidR="00847695">
              <w:trPr>
                <w:trHeight w:val="276"/>
              </w:trPr>
              <w:tc>
                <w:tcPr>
                  <w:tcW w:w="89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47695" w:rsidRDefault="003F2F3B">
                  <w:pPr>
                    <w:pStyle w:val="Standard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Envoyer un témoin attendre les secours</w:t>
                  </w:r>
                </w:p>
              </w:tc>
            </w:tr>
          </w:tbl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 rouge  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</w:tr>
      <w:tr w:rsidR="00847695">
        <w:trPr>
          <w:trHeight w:val="594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-Surveille la victime et agit en conséquences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</w:pPr>
          </w:p>
        </w:tc>
      </w:tr>
      <w:tr w:rsidR="00847695">
        <w:trPr>
          <w:trHeight w:val="592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COUVRIR (ou protéger des intempéries)           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592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RASSURER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  <w:tr w:rsidR="00847695">
        <w:trPr>
          <w:trHeight w:val="592"/>
        </w:trPr>
        <w:tc>
          <w:tcPr>
            <w:tcW w:w="1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SURVEILLER (le résultat du geste et l’évolution de l’état de la victime)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</w:tr>
    </w:tbl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spacing w:after="200" w:line="276" w:lineRule="auto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</w:p>
    <w:p w:rsidR="00847695" w:rsidRDefault="003F2F3B">
      <w:pPr>
        <w:pStyle w:val="Standard"/>
        <w:spacing w:after="200" w:line="276" w:lineRule="auto"/>
      </w:pPr>
      <w:r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 xml:space="preserve">EPREUVE 2 : 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questionnement compétences domaine Prévention</w:t>
      </w: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3F2F3B">
      <w:pPr>
        <w:pStyle w:val="Standard"/>
      </w:pPr>
      <w:r>
        <w:rPr>
          <w:rFonts w:ascii="Arial" w:hAnsi="Arial" w:cs="Arial"/>
          <w:b/>
          <w:bCs/>
          <w:sz w:val="24"/>
          <w:szCs w:val="24"/>
          <w:u w:val="single"/>
        </w:rPr>
        <w:t>*Le SST peut dire ce qu’il a compris de l’accident (répond à la question que s’est-il passé ?</w:t>
      </w:r>
    </w:p>
    <w:p w:rsidR="00847695" w:rsidRDefault="00847695">
      <w:pPr>
        <w:pStyle w:val="Standard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7695" w:rsidRDefault="003F2F3B">
      <w:pPr>
        <w:pStyle w:val="Standard"/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*Le formateur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rappelle le scénario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l’accident  </w:t>
      </w:r>
      <w:r>
        <w:rPr>
          <w:rFonts w:ascii="Arial" w:hAnsi="Arial" w:cs="Arial"/>
          <w:bCs/>
          <w:i/>
          <w:sz w:val="24"/>
          <w:szCs w:val="24"/>
        </w:rPr>
        <w:t>(il peut ajouter des éléments qui n’ont pas été donné au SST dans l’urgence)</w:t>
      </w:r>
    </w:p>
    <w:p w:rsidR="00847695" w:rsidRDefault="00847695">
      <w:pPr>
        <w:pStyle w:val="Standard"/>
        <w:rPr>
          <w:rFonts w:ascii="Arial" w:hAnsi="Arial" w:cs="Arial"/>
          <w:bCs/>
          <w:i/>
          <w:sz w:val="24"/>
          <w:szCs w:val="24"/>
        </w:rPr>
      </w:pPr>
    </w:p>
    <w:p w:rsidR="00847695" w:rsidRDefault="003F2F3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b/>
          <w:bCs/>
          <w:sz w:val="24"/>
          <w:szCs w:val="24"/>
        </w:rPr>
        <w:t>Un ouvrier qui était en train de scier une baguette de porte s'est fait bousculer par un autre collègue qui transportait une planche. En effet, son poste de travail est juste à côté de la zone piétonne. Résultat, la scie a ripé et il s'est entaillé l'avant-bras. Il saigne abondamment.</w:t>
      </w:r>
    </w:p>
    <w:p w:rsidR="00847695" w:rsidRDefault="0084769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bCs/>
          <w:sz w:val="24"/>
          <w:szCs w:val="24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695" w:rsidRDefault="00847695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7595"/>
        <w:gridCol w:w="1729"/>
      </w:tblGrid>
      <w:tr w:rsidR="00847695">
        <w:trPr>
          <w:trHeight w:val="308"/>
          <w:jc w:val="center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Compétences</w:t>
            </w:r>
          </w:p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i/>
                <w:sz w:val="24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7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i/>
                <w:sz w:val="24"/>
                <w:szCs w:val="24"/>
                <w:shd w:val="clear" w:color="auto" w:fill="FFFF00"/>
                <w:lang w:eastAsia="en-US"/>
              </w:rPr>
              <w:t>(en jaune : indicateurs obligatoires)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Acquis</w:t>
            </w:r>
          </w:p>
        </w:tc>
      </w:tr>
      <w:tr w:rsidR="00847695">
        <w:trPr>
          <w:jc w:val="center"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7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445" w:rsidRDefault="00585445"/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847695">
        <w:trPr>
          <w:jc w:val="center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Pr="0019359D" w:rsidRDefault="003F2F3B" w:rsidP="0019359D">
            <w:pPr>
              <w:pStyle w:val="Standard"/>
              <w:spacing w:after="200" w:line="276" w:lineRule="auto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-Complète le PAD (projeté au tableau)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847695" w:rsidRDefault="003F2F3B">
            <w:pPr>
              <w:pStyle w:val="Standard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935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De quelle atteinte à la santé s’agit-il ?   AT</w:t>
            </w:r>
          </w:p>
          <w:p w:rsidR="0019359D" w:rsidRPr="0019359D" w:rsidRDefault="0019359D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(pas obligatoire on peut supprimer)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847695">
        <w:trPr>
          <w:jc w:val="center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ab/>
            </w:r>
          </w:p>
          <w:p w:rsidR="00847695" w:rsidRDefault="003F2F3B">
            <w:pPr>
              <w:pStyle w:val="Standard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  <w:t>éloigner le poste de travail de la zone piétonne</w:t>
            </w:r>
          </w:p>
          <w:p w:rsidR="00847695" w:rsidRDefault="003F2F3B">
            <w:pPr>
              <w:pStyle w:val="Standard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  <w:t>mettre une barrière pour protéger le poste de travail</w:t>
            </w:r>
          </w:p>
          <w:p w:rsidR="00847695" w:rsidRDefault="00847695">
            <w:pPr>
              <w:pStyle w:val="Standard"/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</w:pP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 </w:t>
            </w: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Explique comment cette solution aurait  pu éviter l’AT</w:t>
            </w: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847695" w:rsidRDefault="003F2F3B">
            <w:pPr>
              <w:pStyle w:val="Standard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  <w:t>on aurait évité la collision entre les 2 ouvriers</w:t>
            </w:r>
          </w:p>
          <w:p w:rsidR="00847695" w:rsidRDefault="00847695">
            <w:pPr>
              <w:pStyle w:val="Standard"/>
              <w:rPr>
                <w:rFonts w:ascii="Arial" w:eastAsia="Calibri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847695">
        <w:trPr>
          <w:jc w:val="center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8</w:t>
            </w:r>
          </w:p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-Indique qui  il pourrait informer de la situation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dangereuse (acteur, document)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le patron, le CHSCT ou le délégué du personnel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847695">
        <w:trPr>
          <w:jc w:val="center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  <w:jc w:val="center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-indique les limites de son intervention </w:t>
            </w:r>
            <w:r>
              <w:rPr>
                <w:rFonts w:ascii="Arial" w:eastAsia="Calibri" w:hAnsi="Arial" w:cs="Arial"/>
                <w:sz w:val="32"/>
                <w:szCs w:val="32"/>
                <w:shd w:val="clear" w:color="auto" w:fill="FFFF00"/>
                <w:lang w:eastAsia="en-US"/>
              </w:rPr>
              <w:t>ou</w:t>
            </w:r>
          </w:p>
          <w:p w:rsidR="00847695" w:rsidRDefault="003F2F3B">
            <w:pPr>
              <w:pStyle w:val="Standard"/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>cite un code de référence</w:t>
            </w:r>
          </w:p>
          <w:p w:rsidR="00847695" w:rsidRDefault="003F2F3B">
            <w:pPr>
              <w:pStyle w:val="Default"/>
              <w:rPr>
                <w:i/>
                <w:color w:val="00000A"/>
                <w:sz w:val="22"/>
                <w:szCs w:val="22"/>
              </w:rPr>
            </w:pPr>
            <w:r>
              <w:rPr>
                <w:i/>
                <w:color w:val="00000A"/>
                <w:sz w:val="22"/>
                <w:szCs w:val="22"/>
              </w:rPr>
              <w:t xml:space="preserve">Cite le code de lois  qui </w:t>
            </w:r>
            <w:proofErr w:type="gramStart"/>
            <w:r>
              <w:rPr>
                <w:i/>
                <w:color w:val="00000A"/>
                <w:sz w:val="22"/>
                <w:szCs w:val="22"/>
              </w:rPr>
              <w:t>oblige</w:t>
            </w:r>
            <w:proofErr w:type="gramEnd"/>
            <w:r>
              <w:rPr>
                <w:i/>
                <w:color w:val="00000A"/>
                <w:sz w:val="22"/>
                <w:szCs w:val="22"/>
              </w:rPr>
              <w:t xml:space="preserve">  l’employeur à avoir des </w:t>
            </w:r>
            <w:proofErr w:type="spellStart"/>
            <w:r>
              <w:rPr>
                <w:i/>
                <w:color w:val="00000A"/>
                <w:sz w:val="22"/>
                <w:szCs w:val="22"/>
              </w:rPr>
              <w:t>SSt</w:t>
            </w:r>
            <w:proofErr w:type="spellEnd"/>
            <w:r>
              <w:rPr>
                <w:i/>
                <w:color w:val="00000A"/>
                <w:sz w:val="22"/>
                <w:szCs w:val="22"/>
              </w:rPr>
              <w:t xml:space="preserve">  dans son entreprise</w:t>
            </w:r>
          </w:p>
          <w:p w:rsidR="003F2F3B" w:rsidRPr="003F2F3B" w:rsidRDefault="003F2F3B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 Code du travail</w:t>
            </w:r>
          </w:p>
          <w:p w:rsidR="003F2F3B" w:rsidRDefault="003F2F3B">
            <w:pPr>
              <w:pStyle w:val="Default"/>
              <w:rPr>
                <w:i/>
                <w:color w:val="00000A"/>
                <w:sz w:val="20"/>
                <w:szCs w:val="20"/>
              </w:rPr>
            </w:pPr>
          </w:p>
          <w:p w:rsidR="003F2F3B" w:rsidRPr="003F2F3B" w:rsidRDefault="003F2F3B">
            <w:pPr>
              <w:pStyle w:val="Default"/>
              <w:rPr>
                <w:sz w:val="40"/>
                <w:szCs w:val="40"/>
                <w:shd w:val="clear" w:color="auto" w:fill="FFFF00"/>
              </w:rPr>
            </w:pPr>
            <w:r w:rsidRPr="003F2F3B">
              <w:rPr>
                <w:sz w:val="40"/>
                <w:szCs w:val="40"/>
                <w:shd w:val="clear" w:color="auto" w:fill="FFFF00"/>
              </w:rPr>
              <w:t>Ou</w:t>
            </w:r>
          </w:p>
          <w:p w:rsidR="00847695" w:rsidRDefault="003F2F3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i/>
                <w:color w:val="00000A"/>
              </w:rPr>
              <w:t xml:space="preserve">Quand se termine l'action du SST lorsqu'il intervient sur une situation d'accident ? </w:t>
            </w:r>
            <w:r w:rsidRPr="003F2F3B">
              <w:rPr>
                <w:i/>
                <w:color w:val="FF0000"/>
                <w:sz w:val="20"/>
                <w:szCs w:val="20"/>
              </w:rPr>
              <w:t>Quand les secours prennent le relais</w:t>
            </w:r>
          </w:p>
          <w:p w:rsidR="00847695" w:rsidRDefault="00847695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7695" w:rsidRDefault="00847695">
            <w:pPr>
              <w:pStyle w:val="Standard"/>
              <w:jc w:val="center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847695" w:rsidRDefault="003F2F3B">
      <w:pPr>
        <w:pStyle w:val="Standard"/>
      </w:pPr>
      <w:r>
        <w:t xml:space="preserve">                                                                  </w:t>
      </w:r>
      <w:r>
        <w:rPr>
          <w:bCs/>
          <w:i/>
        </w:rPr>
        <w:t>Académie de Dijon- MAC  / Formateurs SST – 09.2015</w:t>
      </w:r>
    </w:p>
    <w:sectPr w:rsidR="00847695">
      <w:pgSz w:w="11906" w:h="16838"/>
      <w:pgMar w:top="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37" w:rsidRDefault="00B83C37">
      <w:r>
        <w:separator/>
      </w:r>
    </w:p>
  </w:endnote>
  <w:endnote w:type="continuationSeparator" w:id="0">
    <w:p w:rsidR="00B83C37" w:rsidRDefault="00B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37" w:rsidRDefault="00B83C37">
      <w:r>
        <w:rPr>
          <w:color w:val="000000"/>
        </w:rPr>
        <w:separator/>
      </w:r>
    </w:p>
  </w:footnote>
  <w:footnote w:type="continuationSeparator" w:id="0">
    <w:p w:rsidR="00B83C37" w:rsidRDefault="00B8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8D9"/>
    <w:multiLevelType w:val="multilevel"/>
    <w:tmpl w:val="31B09D8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760E46"/>
    <w:multiLevelType w:val="multilevel"/>
    <w:tmpl w:val="90326166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BBE203D"/>
    <w:multiLevelType w:val="multilevel"/>
    <w:tmpl w:val="EF285734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695"/>
    <w:rsid w:val="0019359D"/>
    <w:rsid w:val="003F2F3B"/>
    <w:rsid w:val="00585445"/>
    <w:rsid w:val="00847695"/>
    <w:rsid w:val="00B83C37"/>
    <w:rsid w:val="00D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0"/>
    </w:pPr>
    <w:rPr>
      <w:b/>
      <w:bCs/>
      <w:sz w:val="24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bCs/>
      <w:sz w:val="24"/>
    </w:rPr>
  </w:style>
  <w:style w:type="paragraph" w:styleId="Titre4">
    <w:name w:val="heading 4"/>
    <w:basedOn w:val="Standard"/>
    <w:next w:val="Standard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Standard"/>
    <w:next w:val="Standard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next w:val="Standard"/>
    <w:rPr>
      <w:b/>
      <w:b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Standard"/>
  </w:style>
  <w:style w:type="character" w:customStyle="1" w:styleId="Titre3Car">
    <w:name w:val="Titre 3 Car"/>
    <w:rPr>
      <w:b/>
      <w:bCs/>
      <w:sz w:val="24"/>
    </w:rPr>
  </w:style>
  <w:style w:type="character" w:customStyle="1" w:styleId="Titre4Car">
    <w:name w:val="Titre 4 Car"/>
    <w:rPr>
      <w:b/>
      <w:bCs/>
      <w:sz w:val="24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0"/>
    </w:pPr>
    <w:rPr>
      <w:b/>
      <w:bCs/>
      <w:sz w:val="24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bCs/>
      <w:sz w:val="24"/>
    </w:rPr>
  </w:style>
  <w:style w:type="paragraph" w:styleId="Titre4">
    <w:name w:val="heading 4"/>
    <w:basedOn w:val="Standard"/>
    <w:next w:val="Standard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Standard"/>
    <w:next w:val="Standard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next w:val="Standard"/>
    <w:rPr>
      <w:b/>
      <w:b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Standard"/>
  </w:style>
  <w:style w:type="character" w:customStyle="1" w:styleId="Titre3Car">
    <w:name w:val="Titre 3 Car"/>
    <w:rPr>
      <w:b/>
      <w:bCs/>
      <w:sz w:val="24"/>
    </w:rPr>
  </w:style>
  <w:style w:type="character" w:customStyle="1" w:styleId="Titre4Car">
    <w:name w:val="Titre 4 Car"/>
    <w:rPr>
      <w:b/>
      <w:bCs/>
      <w:sz w:val="24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loiseau</dc:creator>
  <cp:lastModifiedBy>loiseau</cp:lastModifiedBy>
  <cp:revision>2</cp:revision>
  <cp:lastPrinted>2015-03-14T05:37:00Z</cp:lastPrinted>
  <dcterms:created xsi:type="dcterms:W3CDTF">2015-08-27T09:26:00Z</dcterms:created>
  <dcterms:modified xsi:type="dcterms:W3CDTF">2016-05-16T07:43:00Z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